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955F7D" w:rsidRDefault="00585EC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D062D7">
              <w:rPr>
                <w:rFonts w:ascii="Verdana" w:hAnsi="Verdana"/>
                <w:color w:val="000000"/>
                <w:sz w:val="20"/>
                <w:szCs w:val="20"/>
              </w:rPr>
              <w:t>empezó la realización de la wiki en Redmine sobre el proyecto</w:t>
            </w:r>
          </w:p>
          <w:p w:rsidR="002348A1" w:rsidRDefault="00585ECD" w:rsidP="00C230A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continuó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 xml:space="preserve"> la construcción del robot.</w:t>
            </w:r>
          </w:p>
          <w:p w:rsidR="00585ECD" w:rsidRDefault="00585ECD" w:rsidP="00C230A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>.-</w:t>
            </w:r>
            <w:r w:rsidR="00D062D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C230AC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D062D7">
              <w:rPr>
                <w:rFonts w:ascii="Verdana" w:hAnsi="Verdana"/>
                <w:color w:val="000000"/>
                <w:sz w:val="20"/>
                <w:szCs w:val="20"/>
              </w:rPr>
              <w:t xml:space="preserve">estudió la librería </w:t>
            </w:r>
            <w:r w:rsidR="00D062D7" w:rsidRPr="00585ECD">
              <w:rPr>
                <w:rFonts w:ascii="Verdana" w:hAnsi="Verdana"/>
                <w:color w:val="000000"/>
                <w:sz w:val="20"/>
                <w:szCs w:val="20"/>
              </w:rPr>
              <w:t>ev3dev-lang-python</w:t>
            </w:r>
            <w:r w:rsidR="0020009A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D062D7" w:rsidRPr="00D062D7" w:rsidRDefault="00D062D7" w:rsidP="00C230AC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4.- Se analizó códigos de lenguaje Python ideales para el objetivo del proyecto.</w:t>
            </w:r>
          </w:p>
        </w:tc>
      </w:tr>
      <w:tr w:rsidR="002B7EFD" w:rsidRPr="00C11018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D062D7" w:rsidRPr="00D062D7" w:rsidRDefault="00D062D7" w:rsidP="00D062D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062D7">
              <w:rPr>
                <w:rFonts w:ascii="Verdana" w:hAnsi="Verdana"/>
                <w:color w:val="000000"/>
                <w:sz w:val="20"/>
                <w:szCs w:val="20"/>
              </w:rPr>
              <w:t>Programación de los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D062D7">
              <w:rPr>
                <w:rFonts w:ascii="Verdana" w:hAnsi="Verdana"/>
                <w:color w:val="000000"/>
                <w:sz w:val="20"/>
                <w:szCs w:val="20"/>
              </w:rPr>
              <w:t>Movimientos del Robot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20009A" w:rsidRPr="00D062D7" w:rsidRDefault="00D062D7" w:rsidP="00BA19E3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062D7">
              <w:rPr>
                <w:rFonts w:ascii="Verdana" w:hAnsi="Verdana"/>
                <w:color w:val="000000"/>
                <w:sz w:val="20"/>
                <w:szCs w:val="20"/>
              </w:rPr>
              <w:t>Programación de la interacción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D062D7">
              <w:rPr>
                <w:rFonts w:ascii="Verdana" w:hAnsi="Verdana"/>
                <w:color w:val="000000"/>
                <w:sz w:val="20"/>
                <w:szCs w:val="20"/>
              </w:rPr>
              <w:t>inicial con el Robot EV3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D062D7">
              <w:rPr>
                <w:rFonts w:ascii="Verdana" w:hAnsi="Verdana"/>
                <w:color w:val="000000"/>
                <w:sz w:val="20"/>
                <w:szCs w:val="20"/>
              </w:rPr>
              <w:t xml:space="preserve">Lograr implementar funciones de la librería </w:t>
            </w:r>
            <w:r w:rsidR="00D062D7" w:rsidRPr="00585ECD">
              <w:rPr>
                <w:rFonts w:ascii="Verdana" w:hAnsi="Verdana"/>
                <w:color w:val="000000"/>
                <w:sz w:val="20"/>
                <w:szCs w:val="20"/>
              </w:rPr>
              <w:t>ev3dev-lang-python</w:t>
            </w:r>
            <w:r w:rsidR="00D062D7">
              <w:rPr>
                <w:rFonts w:ascii="Verdana" w:hAnsi="Verdana"/>
                <w:color w:val="000000"/>
                <w:sz w:val="20"/>
                <w:szCs w:val="20"/>
              </w:rPr>
              <w:t xml:space="preserve"> en el código.</w:t>
            </w:r>
          </w:p>
          <w:p w:rsidR="00BD1CD0" w:rsidRDefault="00955F7D" w:rsidP="00C230A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D062D7">
              <w:rPr>
                <w:rFonts w:ascii="Verdana" w:hAnsi="Verdana"/>
                <w:color w:val="000000"/>
                <w:sz w:val="20"/>
                <w:szCs w:val="20"/>
              </w:rPr>
              <w:t>Conseguir unir la base del robot y la torreta de forma estable.</w:t>
            </w:r>
          </w:p>
          <w:p w:rsidR="00FC7D1D" w:rsidRPr="00F40D11" w:rsidRDefault="00BA19E3" w:rsidP="00BA19E3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Ejecutar un programa que realice funciones del movimiento del robot </w:t>
            </w:r>
            <w:r w:rsidR="00FC7D1D">
              <w:rPr>
                <w:rFonts w:ascii="Verdana" w:hAnsi="Verdana"/>
                <w:color w:val="000000"/>
                <w:sz w:val="20"/>
                <w:szCs w:val="20"/>
              </w:rPr>
              <w:t>en lenguaje Python.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D062D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27</w:t>
            </w:r>
            <w:r w:rsidR="00C230AC">
              <w:rPr>
                <w:rFonts w:ascii="Verdana" w:hAnsi="Verdana"/>
                <w:sz w:val="20"/>
                <w:lang w:val="es-CL"/>
              </w:rPr>
              <w:t>/09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1.-Continuar con el armado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: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2.- Trabajar en la bitácora semanal 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3.-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Continuar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la programación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4C33FF" w:rsidRPr="00942D43" w:rsidRDefault="00955F7D" w:rsidP="0020009A">
            <w:pPr>
              <w:rPr>
                <w:rFonts w:ascii="Verdana" w:hAnsi="Verdana"/>
                <w:sz w:val="20"/>
                <w:lang w:val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4.-Trabajar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</w:t>
            </w:r>
            <w:bookmarkStart w:id="0" w:name="_GoBack"/>
            <w:bookmarkEnd w:id="0"/>
            <w:r w:rsidRPr="00106F7C">
              <w:rPr>
                <w:rFonts w:ascii="Verdana" w:hAnsi="Verdana"/>
                <w:b/>
                <w:sz w:val="20"/>
                <w:lang w:val="es-CL"/>
              </w:rPr>
              <w:t>RATAR</w:t>
            </w:r>
          </w:p>
        </w:tc>
        <w:tc>
          <w:tcPr>
            <w:tcW w:w="5786" w:type="dxa"/>
          </w:tcPr>
          <w:p w:rsidR="00EA7CB7" w:rsidRDefault="00D062D7" w:rsidP="0033673E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Elegir funciones de la 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ibrería </w:t>
            </w:r>
            <w:r w:rsidRPr="00585ECD">
              <w:rPr>
                <w:rFonts w:ascii="Verdana" w:hAnsi="Verdana"/>
                <w:color w:val="000000"/>
                <w:sz w:val="20"/>
                <w:szCs w:val="20"/>
              </w:rPr>
              <w:t>ev3dev-lang-python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que puedan servir en el objetivo esperado de nuestro robot.</w:t>
            </w:r>
          </w:p>
          <w:p w:rsidR="00D062D7" w:rsidRPr="0033673E" w:rsidRDefault="00D062D7" w:rsidP="0033673E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Discutir detalles </w:t>
            </w:r>
            <w:r w:rsidR="00BA19E3">
              <w:rPr>
                <w:rFonts w:ascii="Verdana" w:hAnsi="Verdana"/>
                <w:color w:val="000000"/>
                <w:sz w:val="20"/>
                <w:szCs w:val="20"/>
              </w:rPr>
              <w:t>sobre la interfaz gráfica que se creará para controlar el robot.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49" w:rsidRDefault="00D72349" w:rsidP="00250889">
      <w:r>
        <w:separator/>
      </w:r>
    </w:p>
  </w:endnote>
  <w:endnote w:type="continuationSeparator" w:id="0">
    <w:p w:rsidR="00D72349" w:rsidRDefault="00D72349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49" w:rsidRDefault="00D72349" w:rsidP="00250889">
      <w:r>
        <w:separator/>
      </w:r>
    </w:p>
  </w:footnote>
  <w:footnote w:type="continuationSeparator" w:id="0">
    <w:p w:rsidR="00D72349" w:rsidRDefault="00D72349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5102299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7310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4100"/>
    <w:rsid w:val="005E4CCA"/>
    <w:rsid w:val="00602F87"/>
    <w:rsid w:val="00612123"/>
    <w:rsid w:val="00627183"/>
    <w:rsid w:val="00660702"/>
    <w:rsid w:val="00686D95"/>
    <w:rsid w:val="006A6870"/>
    <w:rsid w:val="006E5602"/>
    <w:rsid w:val="006F5D5A"/>
    <w:rsid w:val="007149DF"/>
    <w:rsid w:val="00721953"/>
    <w:rsid w:val="0072376E"/>
    <w:rsid w:val="00743EB8"/>
    <w:rsid w:val="007864AB"/>
    <w:rsid w:val="00797AB3"/>
    <w:rsid w:val="0080529B"/>
    <w:rsid w:val="00810F5D"/>
    <w:rsid w:val="00813755"/>
    <w:rsid w:val="008655CE"/>
    <w:rsid w:val="008A4B12"/>
    <w:rsid w:val="008C47CC"/>
    <w:rsid w:val="008E1409"/>
    <w:rsid w:val="00921E30"/>
    <w:rsid w:val="00925173"/>
    <w:rsid w:val="00942D43"/>
    <w:rsid w:val="0095381A"/>
    <w:rsid w:val="00955F7D"/>
    <w:rsid w:val="009B10A0"/>
    <w:rsid w:val="009E009D"/>
    <w:rsid w:val="00A15282"/>
    <w:rsid w:val="00A23C3F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14BA"/>
    <w:rsid w:val="00BA11C3"/>
    <w:rsid w:val="00BA19E3"/>
    <w:rsid w:val="00BA42E7"/>
    <w:rsid w:val="00BB49DD"/>
    <w:rsid w:val="00BC4546"/>
    <w:rsid w:val="00BC7046"/>
    <w:rsid w:val="00BD1CD0"/>
    <w:rsid w:val="00BE02A1"/>
    <w:rsid w:val="00C03ACD"/>
    <w:rsid w:val="00C11018"/>
    <w:rsid w:val="00C217EF"/>
    <w:rsid w:val="00C230AC"/>
    <w:rsid w:val="00C56475"/>
    <w:rsid w:val="00CD29B1"/>
    <w:rsid w:val="00CF5E26"/>
    <w:rsid w:val="00D01CE8"/>
    <w:rsid w:val="00D02610"/>
    <w:rsid w:val="00D062D7"/>
    <w:rsid w:val="00D15A0D"/>
    <w:rsid w:val="00D31CB8"/>
    <w:rsid w:val="00D46F2F"/>
    <w:rsid w:val="00D47365"/>
    <w:rsid w:val="00D60B80"/>
    <w:rsid w:val="00D66264"/>
    <w:rsid w:val="00D72349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A7CB7"/>
    <w:rsid w:val="00ED0393"/>
    <w:rsid w:val="00EE08EF"/>
    <w:rsid w:val="00EE74F4"/>
    <w:rsid w:val="00EF231D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9CC9-03E5-4821-8BCA-808D340B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16</cp:revision>
  <cp:lastPrinted>2015-06-12T13:12:00Z</cp:lastPrinted>
  <dcterms:created xsi:type="dcterms:W3CDTF">2022-08-16T05:12:00Z</dcterms:created>
  <dcterms:modified xsi:type="dcterms:W3CDTF">2022-09-19T17:19:00Z</dcterms:modified>
</cp:coreProperties>
</file>